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7" w:rsidRDefault="00FD1C07" w:rsidP="00FD1C07">
      <w:pPr>
        <w:tabs>
          <w:tab w:val="left" w:pos="346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0</wp:posOffset>
            </wp:positionV>
            <wp:extent cx="809625" cy="685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C07" w:rsidRDefault="00FD1C07" w:rsidP="00FD1C07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D1C07" w:rsidRDefault="00FD1C07" w:rsidP="00FD1C07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D1C07" w:rsidRDefault="00FD1C07" w:rsidP="00FD1C07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D1C07" w:rsidRDefault="00FD1C07" w:rsidP="00FD1C07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РЕСПУБЛИКА ДАГЕСТАН</w:t>
      </w:r>
    </w:p>
    <w:p w:rsidR="00FD1C07" w:rsidRDefault="00FD1C07" w:rsidP="00F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FD1C07" w:rsidRDefault="00FD1C07" w:rsidP="00FD1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pacing w:val="20"/>
          <w:sz w:val="24"/>
          <w:szCs w:val="32"/>
          <w:lang w:eastAsia="ru-RU"/>
        </w:rPr>
        <w:t>МИХЕЕВСКАЯ  СРЕДНЯЯ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4"/>
          <w:szCs w:val="32"/>
          <w:lang w:eastAsia="ru-RU"/>
        </w:rPr>
        <w:t xml:space="preserve"> ОБЩЕОБРАЗОВАТЕЛЬНАЯ ШКОЛА» </w:t>
      </w: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КИЗЛЯРСКОГО РАЙОНА РЕСПУБЛИКИ ДАГЕСТАН</w:t>
      </w:r>
    </w:p>
    <w:p w:rsidR="00FD1C07" w:rsidRDefault="00FD1C07" w:rsidP="00FD1C0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D1C07" w:rsidRDefault="00FD1C07" w:rsidP="00FD1C0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368801 РД,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D1C07" w:rsidRDefault="00FD1C07" w:rsidP="00FD1C0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Михеевское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ул. Комарова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>
          <w:rPr>
            <w:rStyle w:val="a4"/>
            <w:rFonts w:ascii="Tahoma" w:eastAsia="Times New Roman" w:hAnsi="Tahoma" w:cs="Tahoma"/>
            <w:sz w:val="15"/>
            <w:szCs w:val="15"/>
            <w:shd w:val="clear" w:color="auto" w:fill="FFFF00"/>
            <w:lang w:val="en-US" w:eastAsia="ru-RU"/>
          </w:rPr>
          <w:t>rabadanovas</w:t>
        </w:r>
        <w:r>
          <w:rPr>
            <w:rStyle w:val="a4"/>
            <w:rFonts w:ascii="Tahoma" w:eastAsia="Times New Roman" w:hAnsi="Tahoma" w:cs="Tahoma"/>
            <w:sz w:val="15"/>
            <w:szCs w:val="15"/>
            <w:shd w:val="clear" w:color="auto" w:fill="FFFF00"/>
            <w:lang w:eastAsia="ru-RU"/>
          </w:rPr>
          <w:t>@bk.ru</w:t>
        </w:r>
      </w:hyperlink>
    </w:p>
    <w:p w:rsidR="00FD1C07" w:rsidRDefault="00FD1C07" w:rsidP="00FD1C07">
      <w:pPr>
        <w:pStyle w:val="a3"/>
        <w:jc w:val="right"/>
        <w:rPr>
          <w:sz w:val="28"/>
          <w:szCs w:val="28"/>
        </w:rPr>
      </w:pPr>
    </w:p>
    <w:p w:rsidR="00102D28" w:rsidRDefault="006533D5" w:rsidP="00417C9C">
      <w:pPr>
        <w:pStyle w:val="a3"/>
        <w:tabs>
          <w:tab w:val="left" w:pos="300"/>
        </w:tabs>
        <w:rPr>
          <w:sz w:val="28"/>
          <w:szCs w:val="28"/>
        </w:rPr>
      </w:pPr>
      <w:r>
        <w:rPr>
          <w:sz w:val="28"/>
          <w:szCs w:val="28"/>
        </w:rPr>
        <w:t xml:space="preserve">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>2019г.</w:t>
      </w:r>
      <w:r>
        <w:rPr>
          <w:sz w:val="28"/>
          <w:szCs w:val="28"/>
        </w:rPr>
        <w:t>№ _____</w:t>
      </w:r>
      <w:r w:rsidR="00FD1C07">
        <w:rPr>
          <w:sz w:val="28"/>
          <w:szCs w:val="28"/>
        </w:rPr>
        <w:tab/>
      </w:r>
    </w:p>
    <w:p w:rsidR="00417C9C" w:rsidRDefault="00DE2F52" w:rsidP="00417C9C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ab/>
      </w:r>
      <w:r w:rsidR="00417C9C">
        <w:rPr>
          <w:rFonts w:ascii="Arial" w:hAnsi="Arial" w:cs="Arial"/>
          <w:b/>
          <w:bCs/>
          <w:color w:val="000000"/>
          <w:sz w:val="21"/>
          <w:szCs w:val="21"/>
        </w:rPr>
        <w:t>П Р И К А З № 51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 организации проведения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Всероссийских проверочных работ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4-6 х классах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7C9C" w:rsidRDefault="00417C9C" w:rsidP="00902681">
      <w:pPr>
        <w:pStyle w:val="western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связи с проведением Все</w:t>
      </w:r>
      <w:r w:rsidR="0032252F">
        <w:rPr>
          <w:rFonts w:ascii="Arial" w:hAnsi="Arial" w:cs="Arial"/>
          <w:color w:val="000000"/>
          <w:sz w:val="21"/>
          <w:szCs w:val="21"/>
        </w:rPr>
        <w:t>российских проверочных работ в 4</w:t>
      </w:r>
      <w:r>
        <w:rPr>
          <w:rFonts w:ascii="Arial" w:hAnsi="Arial" w:cs="Arial"/>
          <w:color w:val="000000"/>
          <w:sz w:val="21"/>
          <w:szCs w:val="21"/>
        </w:rPr>
        <w:t xml:space="preserve"> - 6-х классах (далее - ВПР) </w:t>
      </w:r>
      <w:r w:rsidR="0032252F">
        <w:rPr>
          <w:rFonts w:ascii="Arial" w:hAnsi="Arial" w:cs="Arial"/>
          <w:color w:val="000000"/>
          <w:sz w:val="21"/>
          <w:szCs w:val="21"/>
        </w:rPr>
        <w:t>утвердить План-график проведения ВПР</w:t>
      </w:r>
      <w:r w:rsidR="00902681">
        <w:rPr>
          <w:rFonts w:ascii="Arial" w:hAnsi="Arial" w:cs="Arial"/>
          <w:color w:val="000000"/>
          <w:sz w:val="21"/>
          <w:szCs w:val="21"/>
        </w:rPr>
        <w:t>.</w:t>
      </w:r>
    </w:p>
    <w:p w:rsidR="00417C9C" w:rsidRPr="00902681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02681">
        <w:rPr>
          <w:rFonts w:ascii="Arial" w:hAnsi="Arial" w:cs="Arial"/>
          <w:b/>
          <w:color w:val="000000"/>
          <w:sz w:val="21"/>
          <w:szCs w:val="21"/>
        </w:rPr>
        <w:t>4 класс:</w:t>
      </w:r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Русс</w:t>
      </w:r>
      <w:r w:rsidR="00902681">
        <w:rPr>
          <w:rFonts w:ascii="Arial" w:hAnsi="Arial" w:cs="Arial"/>
          <w:color w:val="000000"/>
          <w:sz w:val="21"/>
          <w:szCs w:val="21"/>
        </w:rPr>
        <w:t>кий язык. Часть 1 (диктант) – 15 апреля 2019</w:t>
      </w:r>
      <w:r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Русский язык. Часть 2 – 1</w:t>
      </w:r>
      <w:r w:rsidR="00902681">
        <w:rPr>
          <w:rFonts w:ascii="Arial" w:hAnsi="Arial" w:cs="Arial"/>
          <w:color w:val="000000"/>
          <w:sz w:val="21"/>
          <w:szCs w:val="21"/>
        </w:rPr>
        <w:t>7 апреля 2019</w:t>
      </w:r>
      <w:r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Математика – 24 апреля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Окружающий мир – 26 апреля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Pr="00902681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02681">
        <w:rPr>
          <w:rFonts w:ascii="Arial" w:hAnsi="Arial" w:cs="Arial"/>
          <w:b/>
          <w:color w:val="000000"/>
          <w:sz w:val="21"/>
          <w:szCs w:val="21"/>
        </w:rPr>
        <w:t>5 класс: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Русский язык – 25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апреля 2018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Математика – 23 апреля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История – 16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апреля 201</w:t>
      </w:r>
      <w:r>
        <w:rPr>
          <w:rFonts w:ascii="Arial" w:hAnsi="Arial" w:cs="Arial"/>
          <w:color w:val="000000"/>
          <w:sz w:val="21"/>
          <w:szCs w:val="21"/>
        </w:rPr>
        <w:t>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Биология – 18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апреля 201</w:t>
      </w:r>
      <w:r>
        <w:rPr>
          <w:rFonts w:ascii="Arial" w:hAnsi="Arial" w:cs="Arial"/>
          <w:color w:val="000000"/>
          <w:sz w:val="21"/>
          <w:szCs w:val="21"/>
        </w:rPr>
        <w:t>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902681" w:rsidRPr="00902681" w:rsidRDefault="00417C9C" w:rsidP="0090268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02681">
        <w:rPr>
          <w:rFonts w:ascii="Arial" w:hAnsi="Arial" w:cs="Arial"/>
          <w:b/>
          <w:color w:val="000000"/>
          <w:sz w:val="21"/>
          <w:szCs w:val="21"/>
        </w:rPr>
        <w:t>6 класс:</w:t>
      </w:r>
      <w:r w:rsidR="00902681" w:rsidRPr="00902681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Русский язык – 23 апреля 2019 года</w:t>
      </w:r>
    </w:p>
    <w:p w:rsidR="00902681" w:rsidRDefault="00902681" w:rsidP="0090268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Математика – 25 апреля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  <w:r w:rsidRPr="0090268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02681" w:rsidRDefault="00902681" w:rsidP="0090268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География – 9 апреля 2019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История – 11 апреля 2019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Биология – 16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апр</w:t>
      </w:r>
      <w:r>
        <w:rPr>
          <w:rFonts w:ascii="Arial" w:hAnsi="Arial" w:cs="Arial"/>
          <w:color w:val="000000"/>
          <w:sz w:val="21"/>
          <w:szCs w:val="21"/>
        </w:rPr>
        <w:t>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417C9C" w:rsidRDefault="00902681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Обществознание – 18 апреля 2019</w:t>
      </w:r>
      <w:r w:rsidR="00417C9C">
        <w:rPr>
          <w:rFonts w:ascii="Arial" w:hAnsi="Arial" w:cs="Arial"/>
          <w:color w:val="000000"/>
          <w:sz w:val="21"/>
          <w:szCs w:val="21"/>
        </w:rPr>
        <w:t xml:space="preserve"> года</w:t>
      </w:r>
    </w:p>
    <w:p w:rsidR="00823301" w:rsidRDefault="00823301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2.Школьному координатору</w:t>
      </w:r>
      <w:r w:rsidR="0090268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02681">
        <w:rPr>
          <w:rFonts w:ascii="Arial" w:hAnsi="Arial" w:cs="Arial"/>
          <w:color w:val="000000"/>
          <w:sz w:val="21"/>
          <w:szCs w:val="21"/>
        </w:rPr>
        <w:t>Шихабудиновой</w:t>
      </w:r>
      <w:proofErr w:type="spellEnd"/>
      <w:r w:rsidR="00902681">
        <w:rPr>
          <w:rFonts w:ascii="Arial" w:hAnsi="Arial" w:cs="Arial"/>
          <w:color w:val="000000"/>
          <w:sz w:val="21"/>
          <w:szCs w:val="21"/>
        </w:rPr>
        <w:t xml:space="preserve"> И.К.</w:t>
      </w:r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1.составить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списки участников ВПР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2.Внести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необходимые изменения в расписание занятий общеобразовательной организации в дни проведения апробации ВПР;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2.3. Обеспечить присутствие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ассистентов .</w:t>
      </w:r>
      <w:proofErr w:type="gramEnd"/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4.Подготовить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тексты контрольных работ в день проведения ВПР и своевременно передать их ответственным за проведение</w:t>
      </w:r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5.Организовать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проверку работ учителями , ведущими в классах и учителями предметниками , которые будут вести предметы в 4-6 -х классах.</w:t>
      </w:r>
    </w:p>
    <w:p w:rsidR="00417C9C" w:rsidRDefault="00417C9C" w:rsidP="00417C9C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6.Организовать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внесение результатов в электронные ведомости.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Организаторам проведения ВПР в соответствующих кабинетах: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проверить готовность аудитории перед проведением проверочной работы;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получить от ответственного за проведение, школьного координатора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ВПР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материалы для проведения проверочной работы;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выдать комплекты проверочных работ участникам;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обеспечить порядок в кабинете во время проведения проверочной работы;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заполнить бумажный протокол во время проведения проверочной работы;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собрать работы участников по окончании проверочной работы и передать их ответственному за проведение ВПР.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Контроль за исполнением приказа возложить на заместителя директора по УВР</w:t>
      </w:r>
    </w:p>
    <w:p w:rsidR="00417C9C" w:rsidRDefault="00417C9C" w:rsidP="00417C9C">
      <w:pPr>
        <w:pStyle w:val="western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E2F52" w:rsidRPr="00DE2F52" w:rsidRDefault="00DE2F52" w:rsidP="00DE2F52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</w:p>
    <w:p w:rsidR="00B651EF" w:rsidRDefault="00B651EF" w:rsidP="00FD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1EF" w:rsidRDefault="00B651EF" w:rsidP="00FD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C07" w:rsidRDefault="00B651EF" w:rsidP="00FD1C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B4525">
        <w:rPr>
          <w:rFonts w:ascii="Times New Roman" w:hAnsi="Times New Roman" w:cs="Times New Roman"/>
          <w:sz w:val="28"/>
          <w:szCs w:val="28"/>
        </w:rPr>
        <w:t>директора МКОУ</w:t>
      </w:r>
      <w:r w:rsidR="00FD1C07">
        <w:rPr>
          <w:rFonts w:ascii="Times New Roman" w:hAnsi="Times New Roman" w:cs="Times New Roman"/>
          <w:sz w:val="28"/>
          <w:szCs w:val="28"/>
        </w:rPr>
        <w:t xml:space="preserve"> «Михеевская </w:t>
      </w:r>
      <w:proofErr w:type="gramStart"/>
      <w:r w:rsidR="005B4525">
        <w:rPr>
          <w:rFonts w:ascii="Times New Roman" w:hAnsi="Times New Roman" w:cs="Times New Roman"/>
          <w:sz w:val="28"/>
          <w:szCs w:val="28"/>
        </w:rPr>
        <w:t xml:space="preserve">СОШ»  </w:t>
      </w:r>
      <w:r w:rsidR="00FD1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D1C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А.О.Муртазалиев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C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1C07" w:rsidRDefault="00FD1C07" w:rsidP="00FD1C07"/>
    <w:p w:rsidR="00957F73" w:rsidRPr="00FD1C07" w:rsidRDefault="00957F73" w:rsidP="00FD1C0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57F73" w:rsidRPr="00FD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64B1"/>
    <w:multiLevelType w:val="multilevel"/>
    <w:tmpl w:val="711C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C12C4"/>
    <w:multiLevelType w:val="hybridMultilevel"/>
    <w:tmpl w:val="29AC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84"/>
    <w:rsid w:val="00021CB9"/>
    <w:rsid w:val="00025FBA"/>
    <w:rsid w:val="00102D28"/>
    <w:rsid w:val="0032252F"/>
    <w:rsid w:val="00417C9C"/>
    <w:rsid w:val="0047318A"/>
    <w:rsid w:val="005B4525"/>
    <w:rsid w:val="006533D5"/>
    <w:rsid w:val="00823301"/>
    <w:rsid w:val="008A1F1F"/>
    <w:rsid w:val="008B42EC"/>
    <w:rsid w:val="00902681"/>
    <w:rsid w:val="00957F73"/>
    <w:rsid w:val="00B651EF"/>
    <w:rsid w:val="00BE2784"/>
    <w:rsid w:val="00D76311"/>
    <w:rsid w:val="00DE2F52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C3DB"/>
  <w15:chartTrackingRefBased/>
  <w15:docId w15:val="{F5E04967-FAD9-427B-B87B-22DA3D49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C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D1C07"/>
    <w:rPr>
      <w:color w:val="0000FF"/>
      <w:u w:val="single"/>
    </w:rPr>
  </w:style>
  <w:style w:type="paragraph" w:customStyle="1" w:styleId="western">
    <w:name w:val="western"/>
    <w:basedOn w:val="a"/>
    <w:rsid w:val="0041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adanovas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Abdilbari</dc:creator>
  <cp:keywords/>
  <dc:description/>
  <cp:lastModifiedBy>Abdilbari</cp:lastModifiedBy>
  <cp:revision>7</cp:revision>
  <dcterms:created xsi:type="dcterms:W3CDTF">2019-04-10T07:13:00Z</dcterms:created>
  <dcterms:modified xsi:type="dcterms:W3CDTF">2019-04-23T07:23:00Z</dcterms:modified>
</cp:coreProperties>
</file>